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43" w:rsidRDefault="00DE2F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F43" w:rsidRDefault="00DE2F4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2F43" w:rsidRDefault="00C8362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</w:t>
      </w:r>
    </w:p>
    <w:p w:rsidR="00DE2F43" w:rsidRDefault="00C8362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Formularz oferty </w:t>
      </w:r>
    </w:p>
    <w:p w:rsidR="00DE2F43" w:rsidRDefault="00C836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/>
        </w:rPr>
        <mc:AlternateContent>
          <mc:Choice Requires="wpg">
            <w:drawing>
              <wp:inline distT="114300" distB="114300" distL="114300" distR="114300">
                <wp:extent cx="2323439" cy="1237491"/>
                <wp:effectExtent l="0" t="0" r="20320" b="127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439" cy="1237491"/>
                          <a:chOff x="2390175" y="1146500"/>
                          <a:chExt cx="4090500" cy="2173966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2390175" y="1146500"/>
                            <a:ext cx="4090500" cy="205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2F43" w:rsidRDefault="00DE2F4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Pole tekstowe 3"/>
                        <wps:cNvSpPr txBox="1"/>
                        <wps:spPr>
                          <a:xfrm>
                            <a:off x="2715654" y="2691355"/>
                            <a:ext cx="3516990" cy="6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2F43" w:rsidRDefault="00C8362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82.95pt;height:97.45pt;mso-position-horizontal-relative:char;mso-position-vertical-relative:line" coordorigin="23901,11465" coordsize="40905,2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">
                <v:roundrect id="Prostokąt zaokrąglony 2" o:spid="_x0000_s1027" style="position:absolute;left:23901;top:11465;width:40905;height:20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DE2F43" w:rsidRDefault="00DE2F4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left:27156;top:26913;width:35170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DE2F43" w:rsidRDefault="00C8362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pieczęć Wykonawcy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2F43" w:rsidRDefault="00C8362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Zespół Placówek Oświatowych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Olesznie</w:t>
      </w:r>
    </w:p>
    <w:p w:rsidR="00DE2F43" w:rsidRDefault="00C8362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Oleszno, </w:t>
      </w:r>
      <w:r>
        <w:rPr>
          <w:rFonts w:ascii="Times New Roman" w:eastAsia="Times New Roman" w:hAnsi="Times New Roman" w:cs="Times New Roman"/>
          <w:sz w:val="20"/>
          <w:szCs w:val="20"/>
        </w:rPr>
        <w:t>ul. Szkolna 34, 29-105 Krasocin</w:t>
      </w:r>
    </w:p>
    <w:p w:rsidR="00DE2F43" w:rsidRDefault="00DE2F4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2F43" w:rsidRDefault="00DE2F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F43" w:rsidRDefault="00C836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Odpowiadając na zaproszenie do złożenia oferty na: </w:t>
      </w:r>
      <w:r>
        <w:rPr>
          <w:rFonts w:ascii="Times New Roman" w:eastAsia="Times New Roman" w:hAnsi="Times New Roman" w:cs="Times New Roman"/>
          <w:b/>
        </w:rPr>
        <w:t>„Dostawę sprzętu i wyposażenia kuchennego do Zespołu Placówek Oświatowych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w Olesznie” </w:t>
      </w:r>
      <w:r>
        <w:rPr>
          <w:rFonts w:ascii="Times New Roman" w:eastAsia="Times New Roman" w:hAnsi="Times New Roman" w:cs="Times New Roman"/>
        </w:rPr>
        <w:t xml:space="preserve">przedstawiam następujące informacje: 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Ofertę cenową składa: 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…………………………………………………………………………………………………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siedziby: ………………………………………………………………………………………..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 …………………………………………………………………………………………………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…………………………………………………………………………………………………….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  ………………………………………………………………………………………………..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 ……………………………………………………………………………………………………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 ………………………………………………………………………………………………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Oferuję wykonanie prz</w:t>
      </w:r>
      <w:r>
        <w:rPr>
          <w:rFonts w:ascii="Times New Roman" w:eastAsia="Times New Roman" w:hAnsi="Times New Roman" w:cs="Times New Roman"/>
        </w:rPr>
        <w:t>edmiotu zamówienia zgodnie z wymogami zawartymi w zaproszeniu do złożenia oferty za cenę ryczałtową w wysokości: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brutto: …………………………………………………..   zł, 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słownie: …………………………………………………………………………………………..    zł, 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Oświadczamy, że zamówienie zrealizujemy w terminie do dnia </w:t>
      </w:r>
      <w:r>
        <w:rPr>
          <w:rFonts w:ascii="Times New Roman" w:eastAsia="Times New Roman" w:hAnsi="Times New Roman" w:cs="Times New Roman"/>
          <w:b/>
        </w:rPr>
        <w:t>31.08.2023 r.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Oświadczamy, że zapoznaliśmy się z warunkami zamówienia określonymi w Zaproszeniu do złożenia oferty i nie wnosimy do nich żadnych zastrzeżeń oraz uzyskaliśmy wszelkie niezbędn</w:t>
      </w:r>
      <w:r>
        <w:rPr>
          <w:rFonts w:ascii="Times New Roman" w:eastAsia="Times New Roman" w:hAnsi="Times New Roman" w:cs="Times New Roman"/>
        </w:rPr>
        <w:t xml:space="preserve">e informacje do przygotowania oferty. 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Oświadczamy, że załączony do Zaproszeniu do złożenia oferty wzór umowy został przez nas zaakceptowany bez zastrzeżeń i zobowiązujemy się w przypadku wyboru naszej oferty do zawarcia umowy w miejscu i terminie wyzn</w:t>
      </w:r>
      <w:r>
        <w:rPr>
          <w:rFonts w:ascii="Times New Roman" w:eastAsia="Times New Roman" w:hAnsi="Times New Roman" w:cs="Times New Roman"/>
        </w:rPr>
        <w:t xml:space="preserve">aczonym przez Zamawiającego. 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Oświadczamy, że oferowane elementy przedmiotu zamówienia są fabrycznie nowe, nieużywane, w pełni sprawne i gotowe do użycia, dopuszczone do stosowania w tego typu placówkach, wykonane w oparciu o zgodne z aktualnym prawem </w:t>
      </w:r>
      <w:r>
        <w:rPr>
          <w:rFonts w:ascii="Times New Roman" w:eastAsia="Times New Roman" w:hAnsi="Times New Roman" w:cs="Times New Roman"/>
        </w:rPr>
        <w:t xml:space="preserve">rozwiązania projektowe, technologiczne, sanitarne, materiałowe a także spełniające wymogi bezpieczeństwa, techniczne i </w:t>
      </w:r>
      <w:proofErr w:type="spellStart"/>
      <w:r>
        <w:rPr>
          <w:rFonts w:ascii="Times New Roman" w:eastAsia="Times New Roman" w:hAnsi="Times New Roman" w:cs="Times New Roman"/>
        </w:rPr>
        <w:t>funkcjonalno</w:t>
      </w:r>
      <w:proofErr w:type="spellEnd"/>
      <w:r>
        <w:rPr>
          <w:rFonts w:ascii="Times New Roman" w:eastAsia="Times New Roman" w:hAnsi="Times New Roman" w:cs="Times New Roman"/>
        </w:rPr>
        <w:t xml:space="preserve"> — użytkowe. 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 Oświadczam, że zapoznałem/zapoznałam się z informacją o przetwarzaniu danych osobowych w Szkole Podstawowej</w:t>
      </w:r>
      <w:r>
        <w:rPr>
          <w:rFonts w:ascii="Times New Roman" w:eastAsia="Times New Roman" w:hAnsi="Times New Roman" w:cs="Times New Roman"/>
        </w:rPr>
        <w:t xml:space="preserve"> w Straszęcinie na podstawie obowiązujących przepisów prawa, zawartych umów i udzielonej zgody. 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Oświadczam, że wypełniłem obowiązki informacyjne przewidziane w art. 13 lub art. 14 Rozporządzenia Parlamentu Europejskiego i Rady (UE) 2016/679 z dnia 27 </w:t>
      </w:r>
      <w:r>
        <w:rPr>
          <w:rFonts w:ascii="Times New Roman" w:eastAsia="Times New Roman" w:hAnsi="Times New Roman" w:cs="Times New Roman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U. UE. L. z 2016r. Nr 119,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zm.). wobec osób fizycznych, od których dane osobowe bezpośrednio lub pośrednio pozyskałem w celu ubiegania się o udzielenie zamówienia publicznego w niniejszym postępowaniu (RODO)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 do oferty: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……………………………..</w:t>
      </w: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DE2F43">
      <w:pPr>
        <w:rPr>
          <w:rFonts w:ascii="Times New Roman" w:eastAsia="Times New Roman" w:hAnsi="Times New Roman" w:cs="Times New Roman"/>
        </w:rPr>
      </w:pPr>
    </w:p>
    <w:p w:rsidR="00DE2F43" w:rsidRDefault="00C836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                                     ………………………………………</w:t>
      </w:r>
    </w:p>
    <w:p w:rsidR="00DE2F43" w:rsidRDefault="00C83621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miejscowość i data                                                                                          podpis i pieczęć</w:t>
      </w:r>
    </w:p>
    <w:p w:rsidR="00DE2F43" w:rsidRDefault="00DE2F43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DE2F43" w:rsidRDefault="00C83621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uprawnionej lub osób uprawniony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ch do reprezentowania Wykonawcy w dokumentach rejestrowych lub we właściwym pełnomocnictwie)</w:t>
      </w:r>
    </w:p>
    <w:sectPr w:rsidR="00DE2F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3"/>
    <w:rsid w:val="00C83621"/>
    <w:rsid w:val="00D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01FE"/>
  <w15:docId w15:val="{1D158459-4203-4AE9-B1A9-4F4BC0DD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2023-07-15T11:23:00Z</dcterms:created>
  <dcterms:modified xsi:type="dcterms:W3CDTF">2023-07-15T11:24:00Z</dcterms:modified>
</cp:coreProperties>
</file>